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76" w:type="dxa"/>
        <w:tblLook w:val="04A0" w:firstRow="1" w:lastRow="0" w:firstColumn="1" w:lastColumn="0" w:noHBand="0" w:noVBand="1"/>
      </w:tblPr>
      <w:tblGrid>
        <w:gridCol w:w="742"/>
        <w:gridCol w:w="6986"/>
        <w:gridCol w:w="1748"/>
      </w:tblGrid>
      <w:tr w:rsidR="00A72BFF" w:rsidTr="002E4CB5">
        <w:trPr>
          <w:trHeight w:val="789"/>
        </w:trPr>
        <w:tc>
          <w:tcPr>
            <w:tcW w:w="9476" w:type="dxa"/>
            <w:gridSpan w:val="3"/>
          </w:tcPr>
          <w:p w:rsidR="00A72BFF" w:rsidRDefault="006C7939" w:rsidP="00A72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TÜRKLER BORSA İSTANBUL SOSYAL BİLİMLER LİSESİ </w:t>
            </w:r>
            <w:r w:rsidR="00A72B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7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6A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BFF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417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6A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VE ÖĞRETİM YIL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TAŞIMACIYI TESPİT KOMİSYONU İ</w:t>
            </w:r>
            <w:r w:rsidR="00A72BFF">
              <w:rPr>
                <w:rFonts w:ascii="Times New Roman" w:hAnsi="Times New Roman" w:cs="Times New Roman"/>
                <w:b/>
                <w:sz w:val="24"/>
                <w:szCs w:val="24"/>
              </w:rPr>
              <w:t>HALEYE KATILAN FİRMALARA AİT EVRAK TESLİM TABLOSU</w:t>
            </w:r>
          </w:p>
          <w:p w:rsidR="00A72BFF" w:rsidRDefault="00A72BFF" w:rsidP="00A72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BFF" w:rsidTr="00A72BFF">
        <w:trPr>
          <w:trHeight w:val="749"/>
        </w:trPr>
        <w:tc>
          <w:tcPr>
            <w:tcW w:w="425" w:type="dxa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7281" w:type="dxa"/>
            <w:vAlign w:val="center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BFF">
              <w:rPr>
                <w:rFonts w:ascii="Times New Roman" w:hAnsi="Times New Roman" w:cs="Times New Roman"/>
                <w:b/>
              </w:rPr>
              <w:t>İSTENİLEN BELGE</w:t>
            </w:r>
          </w:p>
        </w:tc>
        <w:tc>
          <w:tcPr>
            <w:tcW w:w="1770" w:type="dxa"/>
            <w:vAlign w:val="center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BFF">
              <w:rPr>
                <w:rFonts w:ascii="Times New Roman" w:hAnsi="Times New Roman" w:cs="Times New Roman"/>
                <w:b/>
              </w:rPr>
              <w:t>TESLİM DURUMU</w:t>
            </w:r>
          </w:p>
        </w:tc>
      </w:tr>
      <w:tr w:rsidR="00A72BFF" w:rsidTr="00A72BFF">
        <w:trPr>
          <w:trHeight w:val="789"/>
        </w:trPr>
        <w:tc>
          <w:tcPr>
            <w:tcW w:w="425" w:type="dxa"/>
            <w:vAlign w:val="center"/>
          </w:tcPr>
          <w:p w:rsidR="00A72BFF" w:rsidRPr="00A235C9" w:rsidRDefault="00A72BFF" w:rsidP="00A72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281" w:type="dxa"/>
          </w:tcPr>
          <w:p w:rsidR="00A72BFF" w:rsidRPr="00A72BFF" w:rsidRDefault="00A72BFF" w:rsidP="00A72BFF">
            <w:pPr>
              <w:rPr>
                <w:rFonts w:ascii="Times New Roman" w:hAnsi="Times New Roman" w:cs="Times New Roman"/>
              </w:rPr>
            </w:pPr>
            <w:r w:rsidRPr="00A235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Tebligat için adres beyanı, irtibat için telefon numarası, varsa faks numa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rası ve elektronik posta adresi</w:t>
            </w:r>
          </w:p>
        </w:tc>
        <w:tc>
          <w:tcPr>
            <w:tcW w:w="1770" w:type="dxa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BFF" w:rsidTr="00A72BFF">
        <w:trPr>
          <w:trHeight w:val="749"/>
        </w:trPr>
        <w:tc>
          <w:tcPr>
            <w:tcW w:w="425" w:type="dxa"/>
            <w:vAlign w:val="center"/>
          </w:tcPr>
          <w:p w:rsidR="00A72BFF" w:rsidRPr="00A235C9" w:rsidRDefault="00A72BFF" w:rsidP="00A72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281" w:type="dxa"/>
          </w:tcPr>
          <w:p w:rsidR="00A72BFF" w:rsidRPr="00A72BFF" w:rsidRDefault="00A72BFF" w:rsidP="00A72BFF">
            <w:pPr>
              <w:rPr>
                <w:rFonts w:ascii="Times New Roman" w:hAnsi="Times New Roman" w:cs="Times New Roman"/>
              </w:rPr>
            </w:pPr>
            <w:r w:rsidRPr="00A235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 kişi olması hâlinde servis çalıştırılması işinin yapıldığı yıl içinde alınmış ticaret ve / veya sanayi odası veya meslek odasına kayıtlı olduğunu gösterir belge</w:t>
            </w:r>
          </w:p>
        </w:tc>
        <w:tc>
          <w:tcPr>
            <w:tcW w:w="1770" w:type="dxa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BFF" w:rsidTr="00A72BFF">
        <w:trPr>
          <w:trHeight w:val="789"/>
        </w:trPr>
        <w:tc>
          <w:tcPr>
            <w:tcW w:w="425" w:type="dxa"/>
            <w:vAlign w:val="center"/>
          </w:tcPr>
          <w:p w:rsidR="00A72BFF" w:rsidRPr="00A235C9" w:rsidRDefault="00A72BFF" w:rsidP="00A72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281" w:type="dxa"/>
          </w:tcPr>
          <w:p w:rsidR="00A72BFF" w:rsidRPr="00A72BFF" w:rsidRDefault="00A72BFF" w:rsidP="00A72BFF">
            <w:pPr>
              <w:rPr>
                <w:rFonts w:ascii="Times New Roman" w:hAnsi="Times New Roman" w:cs="Times New Roman"/>
              </w:rPr>
            </w:pPr>
            <w:r w:rsidRPr="00A235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Tüzel kişi olması hâlinde mevzuatı gereği tüzel kişiliğin sicile kayıtlı olduğu ticaret ve /veya sanayi odasından servis çalıştırılması işine ilişkin ilanın yapıldığı yıl içerisinde alınmış tüzel kişiliğin sicile kayıtlı olduğuna dair belge</w:t>
            </w:r>
          </w:p>
        </w:tc>
        <w:tc>
          <w:tcPr>
            <w:tcW w:w="1770" w:type="dxa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BFF" w:rsidTr="00A72BFF">
        <w:trPr>
          <w:trHeight w:val="749"/>
        </w:trPr>
        <w:tc>
          <w:tcPr>
            <w:tcW w:w="425" w:type="dxa"/>
            <w:vAlign w:val="center"/>
          </w:tcPr>
          <w:p w:rsidR="00A72BFF" w:rsidRPr="005908C7" w:rsidRDefault="00A72BFF" w:rsidP="00A72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281" w:type="dxa"/>
          </w:tcPr>
          <w:p w:rsidR="00A72BFF" w:rsidRPr="00A72BFF" w:rsidRDefault="00A72BFF" w:rsidP="00A72BFF">
            <w:pPr>
              <w:rPr>
                <w:rFonts w:ascii="Times New Roman" w:hAnsi="Times New Roman" w:cs="Times New Roman"/>
              </w:rPr>
            </w:pPr>
            <w:r w:rsidRPr="005908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Taşımayı gerçekleştireceği taşıtların gerçek kişilerde gerçek kişiler adına, tüzel kişilikler de üçte birinin tüzel kişilik adına 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cilli olduğuna ilişkin belgeler</w:t>
            </w:r>
          </w:p>
        </w:tc>
        <w:tc>
          <w:tcPr>
            <w:tcW w:w="1770" w:type="dxa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BFF" w:rsidTr="00A72BFF">
        <w:trPr>
          <w:trHeight w:val="789"/>
        </w:trPr>
        <w:tc>
          <w:tcPr>
            <w:tcW w:w="425" w:type="dxa"/>
            <w:vAlign w:val="center"/>
          </w:tcPr>
          <w:p w:rsidR="00A72BFF" w:rsidRDefault="00A72BFF" w:rsidP="00A72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281" w:type="dxa"/>
          </w:tcPr>
          <w:p w:rsidR="00A72BFF" w:rsidRPr="00A72BFF" w:rsidRDefault="00A72BFF" w:rsidP="00A7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5908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aşıma yapacağı araçların ruhsat fotokopileri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araç muayene raporu</w:t>
            </w:r>
          </w:p>
        </w:tc>
        <w:tc>
          <w:tcPr>
            <w:tcW w:w="1770" w:type="dxa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BFF" w:rsidTr="00A72BFF">
        <w:trPr>
          <w:trHeight w:val="749"/>
        </w:trPr>
        <w:tc>
          <w:tcPr>
            <w:tcW w:w="425" w:type="dxa"/>
            <w:vAlign w:val="center"/>
          </w:tcPr>
          <w:p w:rsidR="00A72BFF" w:rsidRPr="000C0208" w:rsidRDefault="00A72BFF" w:rsidP="00A72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281" w:type="dxa"/>
          </w:tcPr>
          <w:p w:rsidR="00A72BFF" w:rsidRPr="00A72BFF" w:rsidRDefault="00A72BFF" w:rsidP="00A72BFF">
            <w:pPr>
              <w:rPr>
                <w:rFonts w:ascii="Times New Roman" w:hAnsi="Times New Roman" w:cs="Times New Roman"/>
              </w:rPr>
            </w:pPr>
            <w:proofErr w:type="gramStart"/>
            <w:r w:rsidRPr="000C0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Tahdit</w:t>
            </w:r>
            <w:proofErr w:type="gramEnd"/>
            <w:r w:rsidRPr="000C0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ve/veya tahsis uygulanan illerde tahditli/tahsisli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araç </w:t>
            </w:r>
            <w:r w:rsidRPr="000C0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plaka belgeleri, diğer illerde ise Okul Servis Araçları Yönetmeliğinde belirtilen şartlara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 ve gerekli izin belgeleri</w:t>
            </w:r>
          </w:p>
        </w:tc>
        <w:tc>
          <w:tcPr>
            <w:tcW w:w="1770" w:type="dxa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BFF" w:rsidTr="00A72BFF">
        <w:trPr>
          <w:trHeight w:val="749"/>
        </w:trPr>
        <w:tc>
          <w:tcPr>
            <w:tcW w:w="425" w:type="dxa"/>
            <w:vAlign w:val="center"/>
          </w:tcPr>
          <w:p w:rsidR="00A72BFF" w:rsidRDefault="00A72BFF" w:rsidP="00A72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281" w:type="dxa"/>
          </w:tcPr>
          <w:p w:rsidR="00A72BFF" w:rsidRPr="00A72BFF" w:rsidRDefault="00A72BFF" w:rsidP="00A7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Taşımacının servis ve yolcu taşımacılığını gösterir NACE kodlu faaliyet belgesi</w:t>
            </w:r>
          </w:p>
        </w:tc>
        <w:tc>
          <w:tcPr>
            <w:tcW w:w="1770" w:type="dxa"/>
          </w:tcPr>
          <w:p w:rsidR="00A72BFF" w:rsidRPr="00A72BFF" w:rsidRDefault="00A72BFF" w:rsidP="00A72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7F1A" w:rsidRDefault="00247F1A"/>
    <w:p w:rsidR="00A72BFF" w:rsidRDefault="006C7939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TAŞIMACIYI TESPİT KOMİSYONU</w:t>
      </w:r>
    </w:p>
    <w:tbl>
      <w:tblPr>
        <w:tblStyle w:val="TabloKlavuzu"/>
        <w:tblW w:w="10022" w:type="dxa"/>
        <w:tblInd w:w="-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013"/>
        <w:gridCol w:w="2693"/>
        <w:gridCol w:w="2693"/>
      </w:tblGrid>
      <w:tr w:rsidR="00A56A7D" w:rsidRPr="001A09CA" w:rsidTr="003F455C">
        <w:trPr>
          <w:trHeight w:val="1348"/>
        </w:trPr>
        <w:tc>
          <w:tcPr>
            <w:tcW w:w="2623" w:type="dxa"/>
          </w:tcPr>
          <w:p w:rsidR="00A56A7D" w:rsidRPr="001A09CA" w:rsidRDefault="00A56A7D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</w:p>
          <w:p w:rsidR="006C7939" w:rsidRDefault="00980AE1" w:rsidP="003F455C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Edibe UÇAR</w:t>
            </w:r>
          </w:p>
          <w:p w:rsidR="00A56A7D" w:rsidRPr="001A09CA" w:rsidRDefault="006C7939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r w:rsidRPr="001A09CA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 xml:space="preserve"> </w:t>
            </w:r>
            <w:r w:rsidR="00A56A7D" w:rsidRPr="001A09CA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Veli</w:t>
            </w:r>
          </w:p>
        </w:tc>
        <w:tc>
          <w:tcPr>
            <w:tcW w:w="2013" w:type="dxa"/>
          </w:tcPr>
          <w:p w:rsidR="00A56A7D" w:rsidRPr="001A09CA" w:rsidRDefault="00A56A7D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</w:p>
          <w:p w:rsidR="006C7939" w:rsidRDefault="006C7939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r w:rsidRPr="006C7939">
              <w:rPr>
                <w:rFonts w:ascii="Calibri" w:eastAsia="Times New Roman" w:hAnsi="Calibri" w:cs="Calibri"/>
                <w:color w:val="000000"/>
                <w:lang w:eastAsia="tr-TR"/>
              </w:rPr>
              <w:t>Hasan ŞENGÖZ</w:t>
            </w:r>
            <w:r w:rsidRPr="001A09CA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 xml:space="preserve"> </w:t>
            </w:r>
          </w:p>
          <w:p w:rsidR="00A56A7D" w:rsidRPr="001A09CA" w:rsidRDefault="00A56A7D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r w:rsidRPr="001A09CA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Veli</w:t>
            </w:r>
          </w:p>
        </w:tc>
        <w:tc>
          <w:tcPr>
            <w:tcW w:w="2693" w:type="dxa"/>
          </w:tcPr>
          <w:p w:rsidR="00A56A7D" w:rsidRPr="001A09CA" w:rsidRDefault="00A56A7D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</w:p>
          <w:p w:rsidR="006C7939" w:rsidRDefault="00980AE1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Ferhan Özçelik Sarı</w:t>
            </w:r>
            <w:bookmarkStart w:id="0" w:name="_GoBack"/>
            <w:bookmarkEnd w:id="0"/>
          </w:p>
          <w:p w:rsidR="00A56A7D" w:rsidRPr="001A09CA" w:rsidRDefault="00A56A7D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r w:rsidRPr="001A09CA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Okul Aile Birliği Başkanı</w:t>
            </w:r>
          </w:p>
        </w:tc>
        <w:tc>
          <w:tcPr>
            <w:tcW w:w="2693" w:type="dxa"/>
          </w:tcPr>
          <w:p w:rsidR="00A56A7D" w:rsidRPr="001A09CA" w:rsidRDefault="00A56A7D" w:rsidP="003F455C">
            <w:pPr>
              <w:spacing w:line="360" w:lineRule="auto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</w:p>
          <w:p w:rsidR="006C7939" w:rsidRDefault="00980AE1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Ahmet DUR</w:t>
            </w:r>
          </w:p>
          <w:p w:rsidR="00A56A7D" w:rsidRPr="001A09CA" w:rsidRDefault="006C7939" w:rsidP="003F455C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r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Öğretmen</w:t>
            </w:r>
            <w:r w:rsidR="00A56A7D" w:rsidRPr="001A09CA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 xml:space="preserve"> Üye</w:t>
            </w:r>
          </w:p>
        </w:tc>
      </w:tr>
      <w:tr w:rsidR="00A56A7D" w:rsidRPr="001A09CA" w:rsidTr="003F455C">
        <w:trPr>
          <w:trHeight w:val="1303"/>
        </w:trPr>
        <w:tc>
          <w:tcPr>
            <w:tcW w:w="10022" w:type="dxa"/>
            <w:gridSpan w:val="4"/>
          </w:tcPr>
          <w:p w:rsidR="00A56A7D" w:rsidRPr="001A09CA" w:rsidRDefault="00A56A7D" w:rsidP="003F455C">
            <w:pPr>
              <w:spacing w:line="360" w:lineRule="auto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</w:p>
          <w:p w:rsidR="00A56A7D" w:rsidRPr="001A09CA" w:rsidRDefault="006C7939" w:rsidP="006C7939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proofErr w:type="gramStart"/>
            <w:r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..….</w:t>
            </w:r>
            <w:proofErr w:type="gramEnd"/>
            <w:r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/…..</w:t>
            </w:r>
            <w:r w:rsidR="00A56A7D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/</w:t>
            </w:r>
            <w:r w:rsidR="00A56A7D" w:rsidRPr="001A09CA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202</w:t>
            </w:r>
            <w:r w:rsidR="00980AE1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5</w:t>
            </w:r>
          </w:p>
          <w:p w:rsidR="006C7939" w:rsidRDefault="006C7939" w:rsidP="006C793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7939">
              <w:rPr>
                <w:rFonts w:ascii="Calibri" w:eastAsia="Times New Roman" w:hAnsi="Calibri" w:cs="Calibri"/>
                <w:color w:val="000000"/>
                <w:lang w:eastAsia="tr-TR"/>
              </w:rPr>
              <w:t>Serdar UYGUÇ</w:t>
            </w:r>
          </w:p>
          <w:p w:rsidR="00A56A7D" w:rsidRPr="001A09CA" w:rsidRDefault="00A56A7D" w:rsidP="006C7939">
            <w:pPr>
              <w:spacing w:line="360" w:lineRule="auto"/>
              <w:jc w:val="center"/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</w:pPr>
            <w:r w:rsidRPr="001A09CA">
              <w:rPr>
                <w:rFonts w:eastAsia="Calibri"/>
                <w:color w:val="191919"/>
                <w:sz w:val="24"/>
                <w:szCs w:val="24"/>
                <w:shd w:val="clear" w:color="auto" w:fill="FEFEFE"/>
              </w:rPr>
              <w:t>Okul Müdürü</w:t>
            </w:r>
          </w:p>
        </w:tc>
      </w:tr>
    </w:tbl>
    <w:p w:rsidR="00A72BFF" w:rsidRDefault="00A72BFF"/>
    <w:sectPr w:rsidR="00A72BFF" w:rsidSect="005C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170E"/>
    <w:rsid w:val="00175BE0"/>
    <w:rsid w:val="00210E57"/>
    <w:rsid w:val="00247F1A"/>
    <w:rsid w:val="00334D10"/>
    <w:rsid w:val="003359F0"/>
    <w:rsid w:val="003A754B"/>
    <w:rsid w:val="00417E27"/>
    <w:rsid w:val="00533B78"/>
    <w:rsid w:val="005C6077"/>
    <w:rsid w:val="0066170E"/>
    <w:rsid w:val="006C7939"/>
    <w:rsid w:val="00980AE1"/>
    <w:rsid w:val="00A56A7D"/>
    <w:rsid w:val="00A72BFF"/>
    <w:rsid w:val="00BE54B6"/>
    <w:rsid w:val="00CE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77D3"/>
  <w15:docId w15:val="{45F7619B-D347-411E-9228-D7824E07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0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Kullanıcısı</cp:lastModifiedBy>
  <cp:revision>5</cp:revision>
  <cp:lastPrinted>2018-06-28T07:51:00Z</cp:lastPrinted>
  <dcterms:created xsi:type="dcterms:W3CDTF">2024-07-30T07:04:00Z</dcterms:created>
  <dcterms:modified xsi:type="dcterms:W3CDTF">2025-08-01T09:07:00Z</dcterms:modified>
</cp:coreProperties>
</file>